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321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#include "ABlocks_LiquidCrystal_I2C.h"</w:t>
      </w:r>
    </w:p>
    <w:p w14:paraId="2FFB6DC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inttypes.h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&gt;</w:t>
      </w:r>
    </w:p>
    <w:p w14:paraId="5BAE828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Arduino.h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&gt;</w:t>
      </w:r>
    </w:p>
    <w:p w14:paraId="50D2EAE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Wire.h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&gt;</w:t>
      </w:r>
    </w:p>
    <w:p w14:paraId="4689B88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2C7886A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When the display powers up, it is configured as follows:</w:t>
      </w:r>
    </w:p>
    <w:p w14:paraId="26D39C2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</w:t>
      </w:r>
    </w:p>
    <w:p w14:paraId="1F1B317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1. Display clear</w:t>
      </w:r>
    </w:p>
    <w:p w14:paraId="7145177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2. Function set: </w:t>
      </w:r>
    </w:p>
    <w:p w14:paraId="02A11DE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DL = 1; 8-bit interface data </w:t>
      </w:r>
    </w:p>
    <w:p w14:paraId="7A04BDE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N = 0; 1-line display </w:t>
      </w:r>
    </w:p>
    <w:p w14:paraId="22F6D78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F = 0; 5x8 dot character font </w:t>
      </w:r>
    </w:p>
    <w:p w14:paraId="72B67FC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3. Display on/off control: </w:t>
      </w:r>
    </w:p>
    <w:p w14:paraId="5E51B2B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D = 0; Display off </w:t>
      </w:r>
    </w:p>
    <w:p w14:paraId="7F40F44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C = 0; Cursor off </w:t>
      </w:r>
    </w:p>
    <w:p w14:paraId="79E77E8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B = 0; Blinking off </w:t>
      </w:r>
    </w:p>
    <w:p w14:paraId="40ED4F3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4. Entry mode set: </w:t>
      </w:r>
    </w:p>
    <w:p w14:paraId="6B04D2E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   I/D = 1; Increment by 1</w:t>
      </w:r>
    </w:p>
    <w:p w14:paraId="331C1DF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S = 0; No shift </w:t>
      </w:r>
    </w:p>
    <w:p w14:paraId="58B7821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</w:t>
      </w:r>
    </w:p>
    <w:p w14:paraId="1306D75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Note, however, that resetting the Arduino doesn't reset the LCD, so we</w:t>
      </w:r>
    </w:p>
    <w:p w14:paraId="088011C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can't assume that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its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in that state when a sketch starts (and the</w:t>
      </w:r>
    </w:p>
    <w:p w14:paraId="3436CBB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LiquidCrystal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constructor is called).</w:t>
      </w:r>
    </w:p>
    <w:p w14:paraId="3532362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6255182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LiquidCrystal_I2C(uint8_t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lcd_addr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lcd_cols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lcd_rows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</w:t>
      </w:r>
    </w:p>
    <w:p w14:paraId="758BF4F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{</w:t>
      </w:r>
    </w:p>
    <w:p w14:paraId="1541AA6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addr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lcd_addr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;</w:t>
      </w:r>
    </w:p>
    <w:p w14:paraId="1333293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_cols =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lcd_cols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;</w:t>
      </w:r>
    </w:p>
    <w:p w14:paraId="2CC180E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_rows =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lcd_rows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;</w:t>
      </w:r>
    </w:p>
    <w:p w14:paraId="167B91F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;</w:t>
      </w:r>
    </w:p>
    <w:p w14:paraId="1D9B550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LCD_BACKLIGHT;</w:t>
      </w:r>
    </w:p>
    <w:p w14:paraId="6B18912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288663A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46AAFFA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begin() {</w:t>
      </w:r>
    </w:p>
    <w:p w14:paraId="291D68C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Wire.begin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();</w:t>
      </w:r>
    </w:p>
    <w:p w14:paraId="684A6BD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LCD_4BITMODE | LCD_1LINE | LCD_5x8DOTS;</w:t>
      </w:r>
    </w:p>
    <w:p w14:paraId="0A18227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5AEF501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if (_rows &gt; 1) {</w:t>
      </w:r>
      <w:bookmarkStart w:id="0" w:name="_GoBack"/>
      <w:bookmarkEnd w:id="0"/>
    </w:p>
    <w:p w14:paraId="29E0CE9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lastRenderedPageBreak/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LCD_2LINE;</w:t>
      </w:r>
    </w:p>
    <w:p w14:paraId="3063165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14:paraId="645D792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70FE7E3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for some 1 line displays you can select a 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10 pixel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 high font</w:t>
      </w:r>
    </w:p>
    <w:p w14:paraId="6E3C55F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if ((_</w:t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!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= 0) &amp;&amp; (_rows == 1)) {</w:t>
      </w:r>
    </w:p>
    <w:p w14:paraId="1BBB1D9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LCD_5x10DOTS;</w:t>
      </w:r>
    </w:p>
    <w:p w14:paraId="746A94C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14:paraId="37DB54B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744EAF9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SEE PAGE 45/46 FOR INITIALIZATION SPECIFICATION!</w:t>
      </w:r>
    </w:p>
    <w:p w14:paraId="09B371B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according to datasheet, we need at least 40ms after power rises above 2.7V</w:t>
      </w:r>
    </w:p>
    <w:p w14:paraId="441EAAD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before sending commands. Arduino can turn on way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befer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4.5V so we'll wait 50</w:t>
      </w:r>
    </w:p>
    <w:p w14:paraId="678CAB6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50); </w:t>
      </w:r>
    </w:p>
    <w:p w14:paraId="1A98A28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6CA0D90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Now we pull both RS and R/W low to begin commands</w:t>
      </w:r>
    </w:p>
    <w:p w14:paraId="71B2F1A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reset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expanderand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turn backlight off (Bit 8 =1)</w:t>
      </w:r>
    </w:p>
    <w:p w14:paraId="78EC92B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1000);</w:t>
      </w:r>
    </w:p>
    <w:p w14:paraId="26C55F9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7CF1912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//put the LCD into 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4 bit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 mode</w:t>
      </w:r>
    </w:p>
    <w:p w14:paraId="5A5A68D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this is according to the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hitachi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HD44780 datasheet</w:t>
      </w:r>
    </w:p>
    <w:p w14:paraId="5974309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figure 24,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pg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46</w:t>
      </w:r>
    </w:p>
    <w:p w14:paraId="59798ED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276A84F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we start in 8bit mode, try to set 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4 bit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 mode</w:t>
      </w:r>
    </w:p>
    <w:p w14:paraId="3C7C831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bits(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0x03 &lt;&lt; 4);</w:t>
      </w:r>
    </w:p>
    <w:p w14:paraId="0FBD4D5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4500); // wait min 4.1ms</w:t>
      </w:r>
    </w:p>
    <w:p w14:paraId="6C4CC97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58DA93C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second try</w:t>
      </w:r>
    </w:p>
    <w:p w14:paraId="5465261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bits(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0x03 &lt;&lt; 4);</w:t>
      </w:r>
    </w:p>
    <w:p w14:paraId="4774366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4500); // wait min 4.1ms</w:t>
      </w:r>
    </w:p>
    <w:p w14:paraId="5057B74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501FF36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third go!</w:t>
      </w:r>
    </w:p>
    <w:p w14:paraId="74CA1FA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bits(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0x03 &lt;&lt; 4); </w:t>
      </w:r>
    </w:p>
    <w:p w14:paraId="092DCE1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150);</w:t>
      </w:r>
    </w:p>
    <w:p w14:paraId="3D493D6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3DC640F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finally, set to 4-bit interface</w:t>
      </w:r>
    </w:p>
    <w:p w14:paraId="79B7DAD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bits(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0x02 &lt;&lt; 4); </w:t>
      </w:r>
    </w:p>
    <w:p w14:paraId="1D53350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1C26665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set # lines, font size, etc.</w:t>
      </w:r>
    </w:p>
    <w:p w14:paraId="08303FA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LCD_FUNCTIONSET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);  </w:t>
      </w:r>
    </w:p>
    <w:p w14:paraId="3E0646F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14:paraId="11DDBAD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lastRenderedPageBreak/>
        <w:tab/>
        <w:t>// turn the display on with no cursor or blinking default</w:t>
      </w:r>
    </w:p>
    <w:p w14:paraId="025591A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LCD_DISPLAYON | LCD_CURSOROFF | LCD_BLINKOFF;</w:t>
      </w:r>
    </w:p>
    <w:p w14:paraId="27C1EC2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display(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558D029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14:paraId="1DA824D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clear it off</w:t>
      </w:r>
    </w:p>
    <w:p w14:paraId="569AB78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clear(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087FAB4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14:paraId="24DBB37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Initialize to default text direction (for roman languages)</w:t>
      </w:r>
    </w:p>
    <w:p w14:paraId="1B7FC34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LCD_ENTRYLEFT | LCD_ENTRYSHIFTDECREMENT;</w:t>
      </w:r>
    </w:p>
    <w:p w14:paraId="0F74453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14:paraId="7A909D4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set the entry mode</w:t>
      </w:r>
    </w:p>
    <w:p w14:paraId="18EDC8F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75446DD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14:paraId="5D36F2C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home(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200D7BB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404FDBC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52AEE88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/********** high level commands, for the user! */</w:t>
      </w:r>
    </w:p>
    <w:p w14:paraId="1B1CA78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clear(){</w:t>
      </w:r>
    </w:p>
    <w:p w14:paraId="3554410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LCD_CLEARDISPLAY);// clear display, set cursor position to zero</w:t>
      </w:r>
    </w:p>
    <w:p w14:paraId="7C50B3D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2000);  // this command takes a long time!</w:t>
      </w:r>
    </w:p>
    <w:p w14:paraId="3F0F2AD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43EAA8A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1C55243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home(){</w:t>
      </w:r>
    </w:p>
    <w:p w14:paraId="095B8DD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LCD_RETURNHOME);  // set cursor position to zero</w:t>
      </w:r>
    </w:p>
    <w:p w14:paraId="185CBFC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2000);  // this command takes a long time!</w:t>
      </w:r>
    </w:p>
    <w:p w14:paraId="393707B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0F30EFE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6370F9C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setCursor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(uint8_t col, uint8_t row){</w:t>
      </w:r>
    </w:p>
    <w:p w14:paraId="002B980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int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row_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offsets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[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] = { 0x00, 0x40, 0x14, 0x54 };</w:t>
      </w:r>
    </w:p>
    <w:p w14:paraId="2374B9C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if (row &gt; _rows) {</w:t>
      </w:r>
    </w:p>
    <w:p w14:paraId="50081B0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row = _rows-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 xml:space="preserve">1;   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 // we count rows starting w/0</w:t>
      </w:r>
    </w:p>
    <w:p w14:paraId="6202B17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14:paraId="1C5E0F3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LCD_SETDDRAMADDR | (col +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row_offsets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[row]));</w:t>
      </w:r>
    </w:p>
    <w:p w14:paraId="5F7AC90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047E40A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7A81E70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Turn the display on/off (quickly)</w:t>
      </w:r>
    </w:p>
    <w:p w14:paraId="648809F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noDisplay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() {</w:t>
      </w:r>
    </w:p>
    <w:p w14:paraId="51F4668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&amp;= ~LCD_DISPLAYON;</w:t>
      </w:r>
    </w:p>
    <w:p w14:paraId="280F5D8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70830AB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lastRenderedPageBreak/>
        <w:t>}</w:t>
      </w:r>
    </w:p>
    <w:p w14:paraId="6E3FA53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display() {</w:t>
      </w:r>
    </w:p>
    <w:p w14:paraId="1AB1FD6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LCD_DISPLAYON;</w:t>
      </w:r>
    </w:p>
    <w:p w14:paraId="395445B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7102843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089842C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5446705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Turns the underline cursor on/off</w:t>
      </w:r>
    </w:p>
    <w:p w14:paraId="2D5054E1" w14:textId="77777777" w:rsidR="00243132" w:rsidRPr="00243132" w:rsidRDefault="00243132" w:rsidP="00243132">
      <w:pPr>
        <w:rPr>
          <w:rStyle w:val="ng-directive"/>
          <w:rFonts w:ascii="Courier New" w:hAnsi="Courier New" w:cs="Courier New"/>
        </w:rPr>
      </w:pPr>
      <w:proofErr w:type="spellStart"/>
      <w:r w:rsidRPr="00243132">
        <w:rPr>
          <w:rStyle w:val="ng-directive"/>
          <w:rFonts w:ascii="Courier New" w:hAnsi="Courier New" w:cs="Courier New"/>
        </w:rPr>
        <w:t>void</w:t>
      </w:r>
      <w:proofErr w:type="spellEnd"/>
      <w:r w:rsidRPr="00243132">
        <w:rPr>
          <w:rStyle w:val="ng-directive"/>
          <w:rFonts w:ascii="Courier New" w:hAnsi="Courier New" w:cs="Courier New"/>
        </w:rPr>
        <w:t xml:space="preserve"> LiquidCrystal_I2</w:t>
      </w:r>
      <w:proofErr w:type="gramStart"/>
      <w:r w:rsidRPr="00243132">
        <w:rPr>
          <w:rStyle w:val="ng-directive"/>
          <w:rFonts w:ascii="Courier New" w:hAnsi="Courier New" w:cs="Courier New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</w:rPr>
        <w:t>noCursor</w:t>
      </w:r>
      <w:proofErr w:type="spellEnd"/>
      <w:r w:rsidRPr="00243132">
        <w:rPr>
          <w:rStyle w:val="ng-directive"/>
          <w:rFonts w:ascii="Courier New" w:hAnsi="Courier New" w:cs="Courier New"/>
        </w:rPr>
        <w:t>() {</w:t>
      </w:r>
    </w:p>
    <w:p w14:paraId="7DD51A12" w14:textId="77777777" w:rsidR="00243132" w:rsidRPr="00243132" w:rsidRDefault="00243132" w:rsidP="00243132">
      <w:pPr>
        <w:rPr>
          <w:rStyle w:val="ng-directive"/>
          <w:rFonts w:ascii="Courier New" w:hAnsi="Courier New" w:cs="Courier New"/>
        </w:rPr>
      </w:pPr>
      <w:r w:rsidRPr="00243132">
        <w:rPr>
          <w:rStyle w:val="ng-directive"/>
          <w:rFonts w:ascii="Courier New" w:hAnsi="Courier New" w:cs="Courier New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</w:rPr>
        <w:t xml:space="preserve"> &amp;= ~LCD_CURSORON;</w:t>
      </w:r>
    </w:p>
    <w:p w14:paraId="735618A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48FD93A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4316D37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cursor() {</w:t>
      </w:r>
    </w:p>
    <w:p w14:paraId="5DBBA65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LCD_CURSORON;</w:t>
      </w:r>
    </w:p>
    <w:p w14:paraId="02E857B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26796BE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1B2D831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3C0BEC9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Turn on and off the blinking cursor</w:t>
      </w:r>
    </w:p>
    <w:p w14:paraId="30803CC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noBlink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() {</w:t>
      </w:r>
    </w:p>
    <w:p w14:paraId="42A7F1D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&amp;= ~LCD_BLINKON;</w:t>
      </w:r>
    </w:p>
    <w:p w14:paraId="3FF669C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6B44BD8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4726B8E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blink() {</w:t>
      </w:r>
    </w:p>
    <w:p w14:paraId="33907B3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LCD_BLINKON;</w:t>
      </w:r>
    </w:p>
    <w:p w14:paraId="48D3CC2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004B4EC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641A0FF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56E46C1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These commands scroll the display without changing the RAM</w:t>
      </w:r>
    </w:p>
    <w:p w14:paraId="1413E7B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scrollDisplayLeft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5AADB2F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LCD_CURSORSHIFT | LCD_DISPLAYMOVE | LCD_MOVELEFT);</w:t>
      </w:r>
    </w:p>
    <w:p w14:paraId="54B6C8B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033F671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scrollDisplayRight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326340F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LCD_CURSORSHIFT | LCD_DISPLAYMOVE | LCD_MOVERIGHT);</w:t>
      </w:r>
    </w:p>
    <w:p w14:paraId="24C0FD0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1AB7111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7C167CC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This is for text that flows Left to Right</w:t>
      </w:r>
    </w:p>
    <w:p w14:paraId="05BD188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leftToRight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4263159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LCD_ENTRYLEFT;</w:t>
      </w:r>
    </w:p>
    <w:p w14:paraId="6E3F0E5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04157E4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4799B0C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6E1F6D0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This is for text that flows Right to Left</w:t>
      </w:r>
    </w:p>
    <w:p w14:paraId="46A5875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rightToLeft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5747106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&amp;= ~LCD_ENTRYLEFT;</w:t>
      </w:r>
    </w:p>
    <w:p w14:paraId="5C4DA89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2A49B34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686E648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6E139DC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This will 'right justify' text from the cursor</w:t>
      </w:r>
    </w:p>
    <w:p w14:paraId="0198DC7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autoscroll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604EC72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LCD_ENTRYSHIFTINCREMENT;</w:t>
      </w:r>
    </w:p>
    <w:p w14:paraId="493A072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5231DB2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5DB2566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1DA91CA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This will 'left justify' text from the cursor</w:t>
      </w:r>
    </w:p>
    <w:p w14:paraId="7BBC58A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noAutoscroll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03A2DF4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&amp;= ~LCD_ENTRYSHIFTINCREMENT;</w:t>
      </w:r>
    </w:p>
    <w:p w14:paraId="1A5C9F8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6E5FE33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6F9D910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0AD1626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Allows us to fill the first 8 CGRAM locations</w:t>
      </w:r>
    </w:p>
    <w:p w14:paraId="1DB7FCE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with custom characters</w:t>
      </w:r>
    </w:p>
    <w:p w14:paraId="366EFA3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createChar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(uint8_t location, 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charmap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[]) {</w:t>
      </w:r>
    </w:p>
    <w:p w14:paraId="5A8131C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location &amp;= 0x7; // we only have 8 locations 0-7</w:t>
      </w:r>
    </w:p>
    <w:p w14:paraId="29602C9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LCD_SETCGRAMADDR | (location &lt;&lt; 3));</w:t>
      </w:r>
    </w:p>
    <w:p w14:paraId="699B494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for (int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=0;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&lt;8;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++) {</w:t>
      </w:r>
    </w:p>
    <w:p w14:paraId="05576AB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write(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charmap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[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]);</w:t>
      </w:r>
    </w:p>
    <w:p w14:paraId="05A57EE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14:paraId="3901C23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1384026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4A5D2E7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Turn the (optional) backlight off/on</w:t>
      </w:r>
    </w:p>
    <w:p w14:paraId="73CD620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noBacklight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2936809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=LCD_NOBACKLIGHT;</w:t>
      </w:r>
    </w:p>
    <w:p w14:paraId="2AF0A10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0);</w:t>
      </w:r>
    </w:p>
    <w:p w14:paraId="6C5EB13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07C211E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3B35B34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backlight(void) {</w:t>
      </w:r>
    </w:p>
    <w:p w14:paraId="162C1F1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=LCD_BACKLIGHT;</w:t>
      </w:r>
    </w:p>
    <w:p w14:paraId="35B061F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0);</w:t>
      </w:r>
    </w:p>
    <w:p w14:paraId="4AABCAB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3B8D14A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2E5EA87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/***********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mid level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commands, for sending data/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cmds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00715D2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180F9A6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inline 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command(uint8_t value) {</w:t>
      </w:r>
    </w:p>
    <w:p w14:paraId="29A3373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send(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value, 0);</w:t>
      </w:r>
    </w:p>
    <w:p w14:paraId="7589F72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48DAB3B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092E874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inline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size_t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write(uint8_t value) {</w:t>
      </w:r>
    </w:p>
    <w:p w14:paraId="5908369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send(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value, Rs);</w:t>
      </w:r>
    </w:p>
    <w:p w14:paraId="2B22EE2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return 1;</w:t>
      </w: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//fixed for new compiler version IDE 1.6+ !!! by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Juanjo</w:t>
      </w:r>
      <w:proofErr w:type="spellEnd"/>
    </w:p>
    <w:p w14:paraId="76167FC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583168B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7A8BD3F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61501C4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/************ low level data pushing commands **********/</w:t>
      </w:r>
    </w:p>
    <w:p w14:paraId="595A80D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000D0A1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write either command or data</w:t>
      </w:r>
    </w:p>
    <w:p w14:paraId="0F494D0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send(uint8_t value, uint8_t mode) {</w:t>
      </w:r>
    </w:p>
    <w:p w14:paraId="0A1DE21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highnib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=value&amp;0xf0;</w:t>
      </w:r>
    </w:p>
    <w:p w14:paraId="3778335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lownib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=(value&lt;&lt;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4)&amp;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0xf0;</w:t>
      </w:r>
    </w:p>
    <w:p w14:paraId="195773B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write4bits((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highnib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)|mode);</w:t>
      </w:r>
    </w:p>
    <w:p w14:paraId="4AFED73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write4bits((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lownib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)|mode); </w:t>
      </w:r>
    </w:p>
    <w:p w14:paraId="2D9371D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0C82E73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14EC5BC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write4bits(uint8_t value) {</w:t>
      </w:r>
    </w:p>
    <w:p w14:paraId="4A8AC43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(value);</w:t>
      </w:r>
    </w:p>
    <w:p w14:paraId="4896CF7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pulseEnable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(value);</w:t>
      </w:r>
    </w:p>
    <w:p w14:paraId="5CA205B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4EC2E0A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25313AF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(uint8_t _data){                                        </w:t>
      </w:r>
    </w:p>
    <w:p w14:paraId="6CAFD67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Wire.beginTransmission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addr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30C3910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((int)(_data)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599FDF3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Wire.endTransmission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();   </w:t>
      </w:r>
    </w:p>
    <w:p w14:paraId="6542E56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5267382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5CE2B9B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pulseEnable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(uint8_t _data){</w:t>
      </w:r>
    </w:p>
    <w:p w14:paraId="00FB712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_data | En);</w:t>
      </w: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high</w:t>
      </w:r>
    </w:p>
    <w:p w14:paraId="492FDC0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1);</w:t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// enable pulse must be &gt;450ns</w:t>
      </w:r>
    </w:p>
    <w:p w14:paraId="4C19A92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14:paraId="0F7A241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_data &amp; ~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low</w:t>
      </w:r>
    </w:p>
    <w:p w14:paraId="5BC75CA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lastRenderedPageBreak/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50);</w:t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// commands need &gt; 37us to settle</w:t>
      </w:r>
    </w:p>
    <w:p w14:paraId="0A3B15E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17C48D4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6A6C730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load_custom_character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char_num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, uint8_t *rows){</w:t>
      </w:r>
    </w:p>
    <w:p w14:paraId="5D866B2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createChar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char_num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, rows);</w:t>
      </w:r>
    </w:p>
    <w:p w14:paraId="08CA72B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599EC5D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3B19C01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setBacklight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new_val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){</w:t>
      </w:r>
    </w:p>
    <w:p w14:paraId="65EC435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if (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new_val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 {</w:t>
      </w:r>
    </w:p>
    <w:p w14:paraId="33E172B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backlight(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// turn backlight on</w:t>
      </w:r>
    </w:p>
    <w:p w14:paraId="6AFBDE0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 else {</w:t>
      </w:r>
    </w:p>
    <w:p w14:paraId="5B82A2A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noBacklight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// turn backlight off</w:t>
      </w:r>
    </w:p>
    <w:p w14:paraId="3DA73D0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14:paraId="53DD3D9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6991847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0E94315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printstr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(const char c[]){</w:t>
      </w:r>
    </w:p>
    <w:p w14:paraId="6636659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//This function is not identical to the function used for "real" I2C displays</w:t>
      </w:r>
    </w:p>
    <w:p w14:paraId="4FE55E6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//it's here so the user sketch doesn't have to be changed </w:t>
      </w:r>
    </w:p>
    <w:p w14:paraId="2D626C02" w14:textId="77777777" w:rsidR="00243132" w:rsidRPr="00243132" w:rsidRDefault="00243132" w:rsidP="00243132">
      <w:pPr>
        <w:rPr>
          <w:rStyle w:val="ng-directive"/>
          <w:rFonts w:ascii="Courier New" w:hAnsi="Courier New" w:cs="Courier New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</w:rPr>
        <w:t>print(c);</w:t>
      </w:r>
    </w:p>
    <w:p w14:paraId="33D6481E" w14:textId="77777777" w:rsidR="005645C2" w:rsidRPr="00243132" w:rsidRDefault="00243132" w:rsidP="00243132">
      <w:pPr>
        <w:rPr>
          <w:rStyle w:val="ng-directive"/>
          <w:rFonts w:ascii="Courier New" w:hAnsi="Courier New" w:cs="Courier New"/>
        </w:rPr>
      </w:pPr>
      <w:r w:rsidRPr="00243132">
        <w:rPr>
          <w:rStyle w:val="ng-directive"/>
          <w:rFonts w:ascii="Courier New" w:hAnsi="Courier New" w:cs="Courier New"/>
        </w:rPr>
        <w:t>}</w:t>
      </w:r>
    </w:p>
    <w:sectPr w:rsidR="005645C2" w:rsidRPr="00243132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C483" w14:textId="77777777" w:rsidR="00C258B9" w:rsidRDefault="00C258B9">
      <w:r>
        <w:separator/>
      </w:r>
    </w:p>
  </w:endnote>
  <w:endnote w:type="continuationSeparator" w:id="0">
    <w:p w14:paraId="30D6A06F" w14:textId="77777777" w:rsidR="00C258B9" w:rsidRDefault="00C2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3B0F" w14:textId="634AF4CA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</w:t>
    </w:r>
    <w:r w:rsidR="002927D9">
      <w:rPr>
        <w:b/>
        <w:color w:val="808080"/>
        <w:sz w:val="16"/>
        <w:szCs w:val="16"/>
      </w:rPr>
      <w:t>, Programación y Robótica 3º ESO</w:t>
    </w:r>
    <w:r w:rsidR="00614D32" w:rsidRPr="00243132">
      <w:rPr>
        <w:b/>
        <w:color w:val="808080"/>
        <w:sz w:val="16"/>
        <w:szCs w:val="16"/>
      </w:rPr>
      <w:t xml:space="preserve">. </w:t>
    </w:r>
    <w:r w:rsidRPr="00243132">
      <w:rPr>
        <w:b/>
        <w:color w:val="808080"/>
        <w:sz w:val="16"/>
        <w:szCs w:val="16"/>
      </w:rPr>
      <w:t>Proyecto</w:t>
    </w:r>
    <w:r>
      <w:rPr>
        <w:b/>
        <w:color w:val="808080"/>
        <w:sz w:val="16"/>
        <w:szCs w:val="16"/>
      </w:rPr>
      <w:t>.</w:t>
    </w:r>
    <w:r w:rsidRPr="00243132">
      <w:rPr>
        <w:b/>
        <w:color w:val="80808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t>M</w:t>
    </w:r>
    <w:r w:rsidRPr="00243132">
      <w:rPr>
        <w:b/>
        <w:color w:val="808080"/>
        <w:sz w:val="16"/>
        <w:szCs w:val="16"/>
      </w:rPr>
      <w:t>edidor d</w:t>
    </w:r>
    <w:r>
      <w:rPr>
        <w:b/>
        <w:color w:val="808080"/>
        <w:sz w:val="16"/>
        <w:szCs w:val="16"/>
      </w:rPr>
      <w:t>e altura</w:t>
    </w:r>
    <w:r w:rsidR="00614D32" w:rsidRPr="00243132">
      <w:rPr>
        <w:b/>
        <w:color w:val="808080"/>
        <w:sz w:val="16"/>
        <w:szCs w:val="16"/>
      </w:rPr>
      <w:br/>
    </w:r>
  </w:p>
  <w:p w14:paraId="483B7987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D66F6" w14:textId="77777777" w:rsidR="00C258B9" w:rsidRDefault="00C258B9">
      <w:r>
        <w:separator/>
      </w:r>
    </w:p>
  </w:footnote>
  <w:footnote w:type="continuationSeparator" w:id="0">
    <w:p w14:paraId="7C70DDB2" w14:textId="77777777" w:rsidR="00C258B9" w:rsidRDefault="00C2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FA52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6D8DB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42DA24D2" w14:textId="77777777"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cs="Arial"/>
        <w:b/>
        <w:color w:val="000000"/>
        <w:sz w:val="24"/>
        <w:szCs w:val="24"/>
      </w:rPr>
    </w:pPr>
  </w:p>
  <w:p w14:paraId="45C36F45" w14:textId="77777777" w:rsidR="007E2D49" w:rsidRPr="00243132" w:rsidRDefault="00243132" w:rsidP="00084983">
    <w:pPr>
      <w:pStyle w:val="TitEncabezado"/>
      <w:rPr>
        <w:b w:val="0"/>
      </w:rPr>
    </w:pPr>
    <w:r w:rsidRPr="00243132">
      <w:rPr>
        <w:b w:val="0"/>
      </w:rPr>
      <w:t>Proyecto</w:t>
    </w:r>
    <w:r>
      <w:rPr>
        <w:b w:val="0"/>
      </w:rPr>
      <w:t>.</w:t>
    </w:r>
    <w:r w:rsidRPr="00243132">
      <w:rPr>
        <w:b w:val="0"/>
      </w:rPr>
      <w:t xml:space="preserve"> </w:t>
    </w:r>
    <w:r>
      <w:rPr>
        <w:b w:val="0"/>
      </w:rPr>
      <w:t>M</w:t>
    </w:r>
    <w:r w:rsidRPr="00243132">
      <w:rPr>
        <w:b w:val="0"/>
      </w:rPr>
      <w:t>edidor de altura</w:t>
    </w:r>
  </w:p>
  <w:p w14:paraId="759081E1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927D9"/>
    <w:rsid w:val="002A0C42"/>
    <w:rsid w:val="00301F85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90FC4"/>
    <w:rsid w:val="007D656B"/>
    <w:rsid w:val="007D7616"/>
    <w:rsid w:val="007E2D49"/>
    <w:rsid w:val="008328A0"/>
    <w:rsid w:val="008371CC"/>
    <w:rsid w:val="008A5EC2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258B9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5AF07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2F1E8-AE5C-45CF-AA50-1E5F1EC0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3</cp:revision>
  <cp:lastPrinted>2008-01-04T18:02:00Z</cp:lastPrinted>
  <dcterms:created xsi:type="dcterms:W3CDTF">2019-05-21T08:43:00Z</dcterms:created>
  <dcterms:modified xsi:type="dcterms:W3CDTF">2019-06-04T09:00:00Z</dcterms:modified>
</cp:coreProperties>
</file>